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BF" w:rsidRDefault="009735BF" w:rsidP="009735BF">
      <w:pPr>
        <w:pStyle w:val="NormalWeb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761057D4">
            <wp:extent cx="2664460" cy="560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 are in the second year of a campus-wide expansion of all of our services, and are currently looking for new team members to serve in our Independent Living residence, Buffalo Hill Terrace, in the role of </w:t>
      </w:r>
      <w:r>
        <w:rPr>
          <w:rStyle w:val="Strong"/>
          <w:rFonts w:ascii="Arial" w:hAnsi="Arial" w:cs="Arial"/>
          <w:color w:val="000000"/>
        </w:rPr>
        <w:t xml:space="preserve">Barista / </w:t>
      </w:r>
      <w:proofErr w:type="spellStart"/>
      <w:r>
        <w:rPr>
          <w:rStyle w:val="Strong"/>
          <w:rFonts w:ascii="Arial" w:hAnsi="Arial" w:cs="Arial"/>
          <w:color w:val="000000"/>
        </w:rPr>
        <w:t>Waitstaff</w:t>
      </w:r>
      <w:proofErr w:type="spellEnd"/>
      <w:r>
        <w:rPr>
          <w:rFonts w:ascii="Arial" w:hAnsi="Arial" w:cs="Arial"/>
          <w:color w:val="000000"/>
        </w:rPr>
        <w:t>.</w:t>
      </w: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Barista consistently provides exemplary guest service preparing superior quality coffee and espresso beverages, and may also be assigned to serve as a member of the </w:t>
      </w:r>
      <w:proofErr w:type="spellStart"/>
      <w:r>
        <w:rPr>
          <w:rFonts w:ascii="Arial" w:hAnsi="Arial" w:cs="Arial"/>
          <w:color w:val="000000"/>
        </w:rPr>
        <w:t>Waitstaff</w:t>
      </w:r>
      <w:proofErr w:type="spellEnd"/>
      <w:r>
        <w:rPr>
          <w:rFonts w:ascii="Arial" w:hAnsi="Arial" w:cs="Arial"/>
          <w:color w:val="000000"/>
        </w:rPr>
        <w:t xml:space="preserve"> at Buffalo Hill Terrace. She/he works safely, and serves as a role model of Immanuel Lutheran Communities’ “Hospitality” service culture.</w:t>
      </w: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a part-time job. Our espresso service, in our Wooden Nickel bistro, will be open 6 a.m. until 8 p.m., with the Barista's probably working either 6 a.m.-2 or 2-8 p.m.  Each Barista will work their share of weekends.</w:t>
      </w: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Pre-employment drug &amp; TB testing, and the required annual flu shot are all provided for free.</w:t>
      </w: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Immanuel is a non-smoking campus.</w:t>
      </w: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Part-time employees are eligible for some benefits, including tuition assistance after 12 months of working with us. </w:t>
      </w: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</w:p>
    <w:p w:rsidR="009735BF" w:rsidRDefault="009735BF" w:rsidP="009735B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interested, please drop in to fill out an employment application, and/or call Eric, our Director of HR for more details, at 752.9246.</w:t>
      </w:r>
    </w:p>
    <w:p w:rsidR="007F48DE" w:rsidRDefault="007F48DE"/>
    <w:sectPr w:rsidR="007F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F"/>
    <w:rsid w:val="007F48DE"/>
    <w:rsid w:val="009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F728FF6-C231-44C1-8BFD-6BD6366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Communities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C. Vardell</dc:creator>
  <cp:keywords/>
  <dc:description/>
  <cp:lastModifiedBy>Eric C. Vardell</cp:lastModifiedBy>
  <cp:revision>1</cp:revision>
  <dcterms:created xsi:type="dcterms:W3CDTF">2017-06-06T19:33:00Z</dcterms:created>
  <dcterms:modified xsi:type="dcterms:W3CDTF">2017-06-06T19:35:00Z</dcterms:modified>
</cp:coreProperties>
</file>